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78"/>
        </w:tabs>
        <w:spacing w:after="93" w:afterLines="30"/>
        <w:ind w:left="1" w:leftChars="-135" w:hanging="284" w:hangingChars="81"/>
        <w:jc w:val="center"/>
        <w:rPr>
          <w:rFonts w:ascii="黑体" w:hAnsi="宋体" w:eastAsia="黑体"/>
          <w:b/>
          <w:sz w:val="35"/>
        </w:rPr>
      </w:pPr>
      <w:r>
        <w:rPr>
          <w:rFonts w:hint="eastAsia" w:ascii="黑体" w:hAnsi="宋体" w:eastAsia="黑体"/>
          <w:b/>
          <w:sz w:val="35"/>
        </w:rPr>
        <w:t>杭州市西溪医院公开招聘高层次、紧缺专业人才</w:t>
      </w:r>
    </w:p>
    <w:p>
      <w:pPr>
        <w:tabs>
          <w:tab w:val="left" w:pos="4678"/>
        </w:tabs>
        <w:spacing w:after="93" w:afterLines="30"/>
        <w:ind w:left="1" w:leftChars="-135" w:hanging="284" w:hangingChars="81"/>
        <w:jc w:val="center"/>
        <w:rPr>
          <w:rFonts w:ascii="黑体" w:hAnsi="宋体" w:eastAsia="黑体"/>
          <w:b/>
          <w:sz w:val="35"/>
        </w:rPr>
      </w:pPr>
      <w:r>
        <w:rPr>
          <w:rFonts w:hint="eastAsia" w:ascii="黑体" w:hAnsi="宋体" w:eastAsia="黑体"/>
          <w:b/>
          <w:sz w:val="35"/>
        </w:rPr>
        <w:t>拟聘用人员公示名单</w:t>
      </w:r>
    </w:p>
    <w:p>
      <w:pPr>
        <w:tabs>
          <w:tab w:val="left" w:pos="4678"/>
        </w:tabs>
        <w:spacing w:after="93" w:afterLines="30"/>
        <w:ind w:left="1" w:leftChars="-135" w:hanging="284" w:hangingChars="81"/>
        <w:jc w:val="center"/>
        <w:rPr>
          <w:rFonts w:ascii="黑体" w:hAnsi="宋体" w:eastAsia="黑体"/>
          <w:b/>
          <w:sz w:val="35"/>
        </w:rPr>
      </w:pPr>
    </w:p>
    <w:tbl>
      <w:tblPr>
        <w:tblStyle w:val="5"/>
        <w:tblW w:w="9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1"/>
        <w:gridCol w:w="986"/>
        <w:gridCol w:w="835"/>
        <w:gridCol w:w="724"/>
        <w:gridCol w:w="962"/>
        <w:gridCol w:w="2360"/>
        <w:gridCol w:w="1529"/>
        <w:gridCol w:w="10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胡焱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  <w:r>
              <w:rPr>
                <w:rFonts w:ascii="宋体" w:hAnsi="宋体"/>
                <w:sz w:val="22"/>
                <w:szCs w:val="22"/>
              </w:rPr>
              <w:t>981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副主任医师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咸宁学院/临床医学（五官方向）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耳鼻咽喉科医生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480" w:lineRule="exact"/>
        <w:jc w:val="left"/>
        <w:rPr>
          <w:rFonts w:ascii="宋体" w:hAnsi="宋体"/>
          <w:sz w:val="24"/>
        </w:rPr>
      </w:pPr>
    </w:p>
    <w:p/>
    <w:sectPr>
      <w:headerReference r:id="rId3" w:type="default"/>
      <w:headerReference r:id="rId4" w:type="even"/>
      <w:pgSz w:w="11906" w:h="16838"/>
      <w:pgMar w:top="1191" w:right="1361" w:bottom="119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E"/>
    <w:rsid w:val="00025E31"/>
    <w:rsid w:val="00033FE2"/>
    <w:rsid w:val="00057374"/>
    <w:rsid w:val="000B3A9C"/>
    <w:rsid w:val="000C4B97"/>
    <w:rsid w:val="001074E4"/>
    <w:rsid w:val="00140EFA"/>
    <w:rsid w:val="001824DF"/>
    <w:rsid w:val="002363F6"/>
    <w:rsid w:val="002849BF"/>
    <w:rsid w:val="00290CD2"/>
    <w:rsid w:val="00297E59"/>
    <w:rsid w:val="002E3B83"/>
    <w:rsid w:val="0036323F"/>
    <w:rsid w:val="004E7129"/>
    <w:rsid w:val="00551C09"/>
    <w:rsid w:val="00571AA5"/>
    <w:rsid w:val="0060069F"/>
    <w:rsid w:val="00676FE0"/>
    <w:rsid w:val="0069354B"/>
    <w:rsid w:val="006B462A"/>
    <w:rsid w:val="0073614E"/>
    <w:rsid w:val="007A3D4B"/>
    <w:rsid w:val="0088390B"/>
    <w:rsid w:val="0088494A"/>
    <w:rsid w:val="008A5691"/>
    <w:rsid w:val="0094356E"/>
    <w:rsid w:val="0096355E"/>
    <w:rsid w:val="0096659C"/>
    <w:rsid w:val="00967B85"/>
    <w:rsid w:val="009A1011"/>
    <w:rsid w:val="00A22703"/>
    <w:rsid w:val="00AB7AD0"/>
    <w:rsid w:val="00AC01E6"/>
    <w:rsid w:val="00AD275D"/>
    <w:rsid w:val="00AE5684"/>
    <w:rsid w:val="00B1357E"/>
    <w:rsid w:val="00B367C0"/>
    <w:rsid w:val="00C26D07"/>
    <w:rsid w:val="00C40C2F"/>
    <w:rsid w:val="00C93754"/>
    <w:rsid w:val="00CA3945"/>
    <w:rsid w:val="00D11F34"/>
    <w:rsid w:val="00DF0EA2"/>
    <w:rsid w:val="00E055DA"/>
    <w:rsid w:val="00F04D20"/>
    <w:rsid w:val="00FB03DB"/>
    <w:rsid w:val="00FC0649"/>
    <w:rsid w:val="7FFBE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109</Characters>
  <Lines>1</Lines>
  <Paragraphs>1</Paragraphs>
  <TotalTime>126</TotalTime>
  <ScaleCrop>false</ScaleCrop>
  <LinksUpToDate>false</LinksUpToDate>
  <CharactersWithSpaces>127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2021-03-17T12:19:00Z</dcterms:created>
  <dc:creator>xc</dc:creator>
  <cp:lastModifiedBy>user</cp:lastModifiedBy>
  <cp:lastPrinted>2021-10-27T10:43:00Z</cp:lastPrinted>
  <dcterms:modified xsi:type="dcterms:W3CDTF">2021-11-04T18:57:03Z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